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0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5"/>
        <w:gridCol w:w="141"/>
        <w:gridCol w:w="567"/>
        <w:gridCol w:w="142"/>
        <w:gridCol w:w="709"/>
        <w:gridCol w:w="142"/>
        <w:gridCol w:w="141"/>
        <w:gridCol w:w="1276"/>
        <w:gridCol w:w="851"/>
        <w:gridCol w:w="851"/>
        <w:gridCol w:w="141"/>
        <w:gridCol w:w="1277"/>
        <w:gridCol w:w="283"/>
        <w:gridCol w:w="992"/>
        <w:gridCol w:w="992"/>
      </w:tblGrid>
      <w:tr w:rsidR="006C2CD8" w14:paraId="5EE69A16" w14:textId="77777777" w:rsidTr="001413B0">
        <w:trPr>
          <w:trHeight w:val="6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A"/>
            <w:vAlign w:val="center"/>
            <w:hideMark/>
          </w:tcPr>
          <w:p w14:paraId="7B5BF4D2" w14:textId="5075EED6" w:rsidR="006C2CD8" w:rsidRDefault="006C2CD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</w:p>
          <w:p w14:paraId="11CC1FA4" w14:textId="77777777" w:rsidR="006C2CD8" w:rsidRDefault="006C2CD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KARTA PRZEDMIOTU</w:t>
            </w:r>
          </w:p>
        </w:tc>
      </w:tr>
      <w:tr w:rsidR="006C2CD8" w14:paraId="7FDDE943" w14:textId="77777777" w:rsidTr="001413B0">
        <w:trPr>
          <w:trHeight w:val="43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FB23115" w14:textId="77777777" w:rsidR="006C2CD8" w:rsidRDefault="006C2CD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przedmiotu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211CC79" w14:textId="77777777" w:rsidR="006C2CD8" w:rsidRDefault="001413B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413B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METODOLOGIA BADAŃ</w:t>
            </w:r>
          </w:p>
        </w:tc>
      </w:tr>
      <w:tr w:rsidR="006C2CD8" w14:paraId="6F2C10F2" w14:textId="77777777" w:rsidTr="001413B0">
        <w:trPr>
          <w:trHeight w:val="37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7F4AAF17" w14:textId="77777777" w:rsidR="006C2CD8" w:rsidRDefault="006C2CD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USYTUOWANIE PRZEDMIOTU W SYSTEMIE STUDIÓW</w:t>
            </w:r>
          </w:p>
        </w:tc>
      </w:tr>
      <w:tr w:rsidR="006C2CD8" w14:paraId="12D6F7FA" w14:textId="77777777" w:rsidTr="001413B0">
        <w:trPr>
          <w:trHeight w:val="48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892FD0B" w14:textId="77777777" w:rsidR="006C2CD8" w:rsidRDefault="006C2CD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Kierunek studiów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A023C7B" w14:textId="77777777" w:rsidR="006C2CD8" w:rsidRDefault="006C2CD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Kosmetologia</w:t>
            </w:r>
          </w:p>
        </w:tc>
      </w:tr>
      <w:tr w:rsidR="006C2CD8" w14:paraId="0647F4F8" w14:textId="77777777" w:rsidTr="001413B0">
        <w:trPr>
          <w:trHeight w:val="48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BF3FBA0" w14:textId="77777777" w:rsidR="006C2CD8" w:rsidRDefault="006C2CD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Forma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A08FFBE" w14:textId="77777777" w:rsidR="006C2CD8" w:rsidRDefault="006C2CD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stacjonarna/niestacjonarna</w:t>
            </w:r>
          </w:p>
        </w:tc>
      </w:tr>
      <w:tr w:rsidR="006C2CD8" w14:paraId="073CEE7D" w14:textId="77777777" w:rsidTr="001413B0">
        <w:trPr>
          <w:trHeight w:val="46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18D7283" w14:textId="77777777" w:rsidR="006C2CD8" w:rsidRDefault="006C2CD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Poziom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A6EC9B4" w14:textId="77777777" w:rsidR="006C2CD8" w:rsidRDefault="006C2CD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6C2CD8" w14:paraId="537598F9" w14:textId="77777777" w:rsidTr="001413B0">
        <w:trPr>
          <w:trHeight w:val="4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795DAB2" w14:textId="77777777" w:rsidR="006C2CD8" w:rsidRDefault="006C2CD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Profil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AF3BBB9" w14:textId="77777777" w:rsidR="006C2CD8" w:rsidRDefault="006C2CD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6C2CD8" w14:paraId="0B030A8E" w14:textId="77777777" w:rsidTr="001413B0">
        <w:trPr>
          <w:trHeight w:val="58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E57BD68" w14:textId="77777777" w:rsidR="006C2CD8" w:rsidRDefault="006C2CD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Jednostka prowadząca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70A238F" w14:textId="2E05E660" w:rsidR="006C2CD8" w:rsidRDefault="006C2CD8" w:rsidP="006C5B2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Wydział Nauk Medycznych</w:t>
            </w:r>
          </w:p>
        </w:tc>
      </w:tr>
      <w:tr w:rsidR="006C2CD8" w14:paraId="112DAC8C" w14:textId="77777777" w:rsidTr="001413B0">
        <w:trPr>
          <w:trHeight w:val="64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EB8A8C1" w14:textId="77777777" w:rsidR="006C2CD8" w:rsidRDefault="006C2CD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Osoba odpowiedzialna za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62953561" w14:textId="6C92393A" w:rsidR="006C2CD8" w:rsidRPr="00531389" w:rsidRDefault="006C5B27" w:rsidP="00E46418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53138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dr Alina</w:t>
            </w:r>
            <w:r w:rsidR="00E46418" w:rsidRPr="0053138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Ukalisz-Kapała</w:t>
            </w:r>
          </w:p>
        </w:tc>
      </w:tr>
      <w:tr w:rsidR="006C2CD8" w14:paraId="00CDE23A" w14:textId="77777777" w:rsidTr="001413B0">
        <w:trPr>
          <w:trHeight w:val="42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20413653" w14:textId="77777777" w:rsidR="006C2CD8" w:rsidRDefault="006C2CD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OGÓLNA CHARAKTERYSTYKA PRZEDMIOTU</w:t>
            </w:r>
          </w:p>
        </w:tc>
      </w:tr>
      <w:tr w:rsidR="006C2CD8" w14:paraId="57D71F7C" w14:textId="77777777" w:rsidTr="001413B0">
        <w:trPr>
          <w:trHeight w:val="60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56C76E7" w14:textId="77777777" w:rsidR="006C2CD8" w:rsidRDefault="006C2CD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Status przedmiotu</w:t>
            </w:r>
          </w:p>
        </w:tc>
        <w:tc>
          <w:tcPr>
            <w:tcW w:w="6804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D1A5FB9" w14:textId="77777777" w:rsidR="006C2CD8" w:rsidRDefault="006C2CD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6C2CD8" w14:paraId="720D8375" w14:textId="77777777" w:rsidTr="001413B0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2DFCBBC" w14:textId="77777777" w:rsidR="006C2CD8" w:rsidRDefault="006C2CD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Język wykładowy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E97D686" w14:textId="77777777" w:rsidR="006C2CD8" w:rsidRDefault="006C2CD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6C2CD8" w14:paraId="1D8292D3" w14:textId="77777777" w:rsidTr="001413B0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B7902DD" w14:textId="77777777" w:rsidR="006C2CD8" w:rsidRDefault="006C2CD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Semestry, na których realizowany jest przedmiot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C6F865E" w14:textId="77777777" w:rsidR="006C2CD8" w:rsidRDefault="006C2CD8" w:rsidP="00D21EB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817A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pierwszy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/ drugi/ trzeci/ </w:t>
            </w:r>
            <w:r w:rsidRPr="000817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czwarty</w:t>
            </w:r>
          </w:p>
        </w:tc>
      </w:tr>
      <w:tr w:rsidR="006C2CD8" w14:paraId="1D444B55" w14:textId="77777777" w:rsidTr="001413B0">
        <w:trPr>
          <w:trHeight w:val="7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54777DA" w14:textId="77777777" w:rsidR="006C2CD8" w:rsidRPr="001413B0" w:rsidRDefault="006C2CD8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Wymagania wstępne</w:t>
            </w:r>
            <w:r w:rsidR="001413B0"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 </w:t>
            </w:r>
            <w:r w:rsidR="001413B0">
              <w:rPr>
                <w:rFonts w:ascii="Times New Roman" w:eastAsia="Times New Roman" w:hAnsi="Times New Roman"/>
                <w:bCs/>
                <w:color w:val="000000"/>
                <w:sz w:val="20"/>
                <w:lang w:eastAsia="pl-PL"/>
              </w:rPr>
              <w:t>(wynikające z następstwa przedmiotów)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1CDBFD0" w14:textId="6AB2C89D" w:rsidR="006C2CD8" w:rsidRDefault="00785C98" w:rsidP="00D21EB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  <w:t>Brak</w:t>
            </w:r>
          </w:p>
        </w:tc>
      </w:tr>
      <w:tr w:rsidR="006C2CD8" w14:paraId="16BF132C" w14:textId="77777777" w:rsidTr="001413B0">
        <w:trPr>
          <w:trHeight w:val="375"/>
        </w:trPr>
        <w:tc>
          <w:tcPr>
            <w:tcW w:w="95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600ABB44" w14:textId="77777777" w:rsidR="006C2CD8" w:rsidRDefault="006C2CD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FORMY, SPOSOBY I METODY PROWADZENIA ZAJĘĆ</w:t>
            </w:r>
          </w:p>
        </w:tc>
      </w:tr>
      <w:tr w:rsidR="001413B0" w14:paraId="68EE1D4D" w14:textId="77777777" w:rsidTr="001413B0">
        <w:trPr>
          <w:trHeight w:val="480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F2EF0" w14:textId="77777777" w:rsidR="001413B0" w:rsidRDefault="001413B0">
            <w:pPr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  <w:t>Formy zajęć/ Liczba godzin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8909E" w14:textId="77777777" w:rsidR="001413B0" w:rsidRDefault="001413B0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wykład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0D8AA" w14:textId="77777777" w:rsidR="001413B0" w:rsidRDefault="001413B0">
            <w:pPr>
              <w:ind w:left="-57" w:right="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konwersatorium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4AE5F" w14:textId="77777777" w:rsidR="001413B0" w:rsidRDefault="001413B0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270B1" w14:textId="77777777" w:rsidR="001413B0" w:rsidRDefault="001413B0">
            <w:pPr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laboratorium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A0BA4" w14:textId="77777777" w:rsidR="00624FC7" w:rsidRDefault="001413B0">
            <w:pPr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 xml:space="preserve">zajęcia </w:t>
            </w:r>
          </w:p>
          <w:p w14:paraId="760D8E82" w14:textId="77777777" w:rsidR="001413B0" w:rsidRDefault="001413B0">
            <w:pPr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praktyczne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0FBB4" w14:textId="77777777" w:rsidR="00624FC7" w:rsidRDefault="001413B0">
            <w:pPr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praktyka</w:t>
            </w:r>
          </w:p>
          <w:p w14:paraId="6964E036" w14:textId="77777777" w:rsidR="001413B0" w:rsidRDefault="001413B0">
            <w:pPr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 xml:space="preserve"> zawodowa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DFA5DD2" w14:textId="77777777" w:rsidR="001413B0" w:rsidRDefault="001413B0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ECTS</w:t>
            </w:r>
          </w:p>
        </w:tc>
      </w:tr>
      <w:tr w:rsidR="001413B0" w14:paraId="368E5594" w14:textId="77777777" w:rsidTr="001413B0">
        <w:trPr>
          <w:trHeight w:val="315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6EEEA" w14:textId="77777777" w:rsidR="001413B0" w:rsidRDefault="001413B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Stacjonarne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8359D" w14:textId="77777777" w:rsidR="001413B0" w:rsidRDefault="00DB1B0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DA120" w14:textId="77777777" w:rsidR="001413B0" w:rsidRDefault="001413B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7B2157" w14:textId="77777777" w:rsidR="001413B0" w:rsidRDefault="00FB7E41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AE2D7" w14:textId="77777777" w:rsidR="001413B0" w:rsidRDefault="001413B0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D42F3" w14:textId="77777777" w:rsidR="001413B0" w:rsidRDefault="001413B0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E2CE2" w14:textId="77777777" w:rsidR="001413B0" w:rsidRDefault="001413B0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2ACB452" w14:textId="77777777" w:rsidR="001413B0" w:rsidRDefault="00A0149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1413B0" w14:paraId="19331263" w14:textId="77777777" w:rsidTr="001413B0">
        <w:trPr>
          <w:trHeight w:val="315"/>
        </w:trPr>
        <w:tc>
          <w:tcPr>
            <w:tcW w:w="185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D75D38E" w14:textId="77777777" w:rsidR="001413B0" w:rsidRDefault="001413B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  <w:t>Niestacjonarne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C41AF52" w14:textId="77777777" w:rsidR="001413B0" w:rsidRPr="00624FC7" w:rsidRDefault="00785C9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 w:rsidRPr="00624FC7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EEFDA97" w14:textId="77777777" w:rsidR="001413B0" w:rsidRPr="00624FC7" w:rsidRDefault="001413B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2A1D228" w14:textId="77777777" w:rsidR="001413B0" w:rsidRPr="00624FC7" w:rsidRDefault="00A0149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50839C0" w14:textId="77777777" w:rsidR="001413B0" w:rsidRPr="00624FC7" w:rsidRDefault="001413B0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79C3FD5" w14:textId="77777777" w:rsidR="001413B0" w:rsidRPr="00624FC7" w:rsidRDefault="001413B0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049BA5A" w14:textId="77777777" w:rsidR="001413B0" w:rsidRPr="00624FC7" w:rsidRDefault="001413B0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77EDEB8" w14:textId="77777777" w:rsidR="001413B0" w:rsidRPr="00624FC7" w:rsidRDefault="00A0149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6C2CD8" w14:paraId="3A679B18" w14:textId="77777777" w:rsidTr="001413B0">
        <w:trPr>
          <w:trHeight w:val="401"/>
        </w:trPr>
        <w:tc>
          <w:tcPr>
            <w:tcW w:w="256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75515C3" w14:textId="77777777" w:rsidR="006C2CD8" w:rsidRDefault="006C2CD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Sposób realizacji zajęć </w:t>
            </w:r>
          </w:p>
        </w:tc>
        <w:tc>
          <w:tcPr>
            <w:tcW w:w="694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630C3B6" w14:textId="77777777" w:rsidR="006C2CD8" w:rsidRPr="00785C98" w:rsidRDefault="006C2CD8" w:rsidP="00785C9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Wykład:</w:t>
            </w:r>
            <w:r w:rsidRPr="00785C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5C98" w:rsidRPr="00785C98">
              <w:rPr>
                <w:rFonts w:ascii="Times New Roman" w:hAnsi="Times New Roman"/>
                <w:sz w:val="20"/>
                <w:szCs w:val="20"/>
              </w:rPr>
              <w:t>Wykład problemowy z wykorzystaniem prezentacji multimedialnych</w:t>
            </w:r>
          </w:p>
          <w:p w14:paraId="47D11035" w14:textId="77777777" w:rsidR="006C2CD8" w:rsidRPr="00785C98" w:rsidRDefault="006C2CD8" w:rsidP="00785C98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85C9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C2CD8" w14:paraId="416CAD97" w14:textId="77777777" w:rsidTr="009E6C8B">
        <w:trPr>
          <w:trHeight w:val="305"/>
        </w:trPr>
        <w:tc>
          <w:tcPr>
            <w:tcW w:w="256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3B5B964" w14:textId="77777777" w:rsidR="006C2CD8" w:rsidRDefault="006C2CD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Metody weryfikacji efektów kształcenia </w:t>
            </w:r>
          </w:p>
        </w:tc>
        <w:tc>
          <w:tcPr>
            <w:tcW w:w="32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60AB7" w14:textId="77777777" w:rsidR="00785C98" w:rsidRPr="00785C98" w:rsidRDefault="00785C98" w:rsidP="00785C98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8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P_W01 </w:t>
            </w:r>
            <w:r w:rsidRPr="0078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pytania otwarte </w:t>
            </w:r>
          </w:p>
          <w:p w14:paraId="60260311" w14:textId="77777777" w:rsidR="00785C98" w:rsidRPr="00785C98" w:rsidRDefault="00785C98" w:rsidP="00785C98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8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P_W02 </w:t>
            </w:r>
            <w:r w:rsidRPr="0078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pytania otwarte </w:t>
            </w:r>
          </w:p>
          <w:p w14:paraId="2D50954B" w14:textId="77777777" w:rsidR="006C2CD8" w:rsidRDefault="00785C98" w:rsidP="00785C98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8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P_W03 </w:t>
            </w:r>
            <w:r w:rsidRPr="0078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>pytania otwarte i zamknięte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077C2A3A" w14:textId="77777777" w:rsidR="006C2CD8" w:rsidRDefault="00785C9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wykłady</w:t>
            </w:r>
          </w:p>
        </w:tc>
      </w:tr>
      <w:tr w:rsidR="006C2CD8" w14:paraId="67678E84" w14:textId="77777777" w:rsidTr="001413B0">
        <w:trPr>
          <w:trHeight w:val="168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014C4E61" w14:textId="77777777" w:rsidR="006C2CD8" w:rsidRDefault="006C2CD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Wykaz literatury</w:t>
            </w:r>
          </w:p>
        </w:tc>
      </w:tr>
      <w:tr w:rsidR="006C2CD8" w14:paraId="02CEBAED" w14:textId="77777777" w:rsidTr="001413B0">
        <w:trPr>
          <w:trHeight w:val="268"/>
        </w:trPr>
        <w:tc>
          <w:tcPr>
            <w:tcW w:w="17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AD34F66" w14:textId="77777777" w:rsidR="006C2CD8" w:rsidRDefault="006C2CD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podstawowa</w:t>
            </w:r>
          </w:p>
        </w:tc>
        <w:tc>
          <w:tcPr>
            <w:tcW w:w="7797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6799BB24" w14:textId="77777777" w:rsidR="001B75F7" w:rsidRPr="001B75F7" w:rsidRDefault="001B75F7" w:rsidP="001B75F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1B75F7">
              <w:rPr>
                <w:rFonts w:ascii="Times New Roman" w:eastAsia="Times New Roman" w:hAnsi="Times New Roman"/>
                <w:sz w:val="18"/>
                <w:lang w:eastAsia="pl-PL"/>
              </w:rPr>
              <w:t xml:space="preserve">Materiały udostępnione przez prowadzącego </w:t>
            </w:r>
          </w:p>
          <w:p w14:paraId="0FAD5209" w14:textId="77777777" w:rsidR="001B75F7" w:rsidRPr="001B75F7" w:rsidRDefault="001B75F7" w:rsidP="001B75F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1B75F7">
              <w:rPr>
                <w:rFonts w:ascii="Times New Roman" w:eastAsia="Times New Roman" w:hAnsi="Times New Roman"/>
                <w:sz w:val="18"/>
                <w:lang w:eastAsia="pl-PL"/>
              </w:rPr>
              <w:t xml:space="preserve">Metodologia nauk / Adam Grobler. - Kraków : Wydawnictwo Aureus : Wydawnictwo Znak, 2006 </w:t>
            </w:r>
          </w:p>
          <w:p w14:paraId="0730E3B6" w14:textId="77777777" w:rsidR="001B75F7" w:rsidRPr="001B75F7" w:rsidRDefault="001B75F7" w:rsidP="001B75F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1B75F7">
              <w:rPr>
                <w:rFonts w:ascii="Times New Roman" w:eastAsia="Times New Roman" w:hAnsi="Times New Roman"/>
                <w:sz w:val="18"/>
                <w:lang w:eastAsia="pl-PL"/>
              </w:rPr>
              <w:t xml:space="preserve">Prawa nauki : przegląd zagadnień metodologicznych i filozoficznych / Władysław Krajewski. - [Wyd. 2 popr.]. - Warszawa : "Książka i Wiedza", cop. 1998 </w:t>
            </w:r>
          </w:p>
          <w:p w14:paraId="799C78AF" w14:textId="77777777" w:rsidR="006C2CD8" w:rsidRPr="001B75F7" w:rsidRDefault="001B75F7" w:rsidP="001B75F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1B75F7">
              <w:rPr>
                <w:rFonts w:ascii="Times New Roman" w:eastAsia="Times New Roman" w:hAnsi="Times New Roman"/>
                <w:sz w:val="18"/>
                <w:lang w:eastAsia="pl-PL"/>
              </w:rPr>
              <w:t>Metodyka badań w dziedzinie nauk o zarządzaniu / W. Jerzy Wesołowski. - Warszawa : Prywatna Wyż-sza Szkoła Handlowa, 1996.</w:t>
            </w:r>
          </w:p>
        </w:tc>
      </w:tr>
      <w:tr w:rsidR="006C2CD8" w14:paraId="25828CDA" w14:textId="77777777" w:rsidTr="001413B0">
        <w:trPr>
          <w:trHeight w:val="315"/>
        </w:trPr>
        <w:tc>
          <w:tcPr>
            <w:tcW w:w="171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FE5D88F" w14:textId="77777777" w:rsidR="006C2CD8" w:rsidRDefault="006C2CD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uzupełniająca</w:t>
            </w:r>
          </w:p>
        </w:tc>
        <w:tc>
          <w:tcPr>
            <w:tcW w:w="7797" w:type="dxa"/>
            <w:gridSpan w:val="1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3FB1C436" w14:textId="77777777" w:rsidR="001B75F7" w:rsidRPr="001B75F7" w:rsidRDefault="001B75F7" w:rsidP="001B75F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</w:pPr>
            <w:r w:rsidRPr="001B75F7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 xml:space="preserve">Logika odkrycia naukowego / Karl R. Popper ; przeł. Urszula Niklas. - Wyd. 2. - Warszawa : Wydaw. Naukowe PWN, 2002 </w:t>
            </w:r>
          </w:p>
          <w:p w14:paraId="21C1296E" w14:textId="77777777" w:rsidR="001B75F7" w:rsidRPr="001B75F7" w:rsidRDefault="001B75F7" w:rsidP="001B75F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</w:pPr>
            <w:r w:rsidRPr="001B75F7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 xml:space="preserve">Etapy realizacji pracy naukowo-badawczej : ćwiczenie / W. Jerzy Wesołowski. - Warszawa : Prywatna Wyższa Szkoła Handlowa, 1996 </w:t>
            </w:r>
          </w:p>
          <w:p w14:paraId="0A5F2453" w14:textId="77777777" w:rsidR="001B75F7" w:rsidRPr="001B75F7" w:rsidRDefault="001B75F7" w:rsidP="001B75F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</w:pPr>
            <w:r w:rsidRPr="001B75F7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 xml:space="preserve">Wyznaczanie obszaru i tematu pracy naukowo-badawczej : ćwiczenie / W. Jerzy Wesołowski. - Warsza-wa : </w:t>
            </w:r>
          </w:p>
          <w:p w14:paraId="7F0142F0" w14:textId="77777777" w:rsidR="001B75F7" w:rsidRPr="001B75F7" w:rsidRDefault="001B75F7" w:rsidP="001B75F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</w:pPr>
            <w:r w:rsidRPr="001B75F7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 xml:space="preserve">Prywatna Wyższa Szkoła Handlowa, 1996 </w:t>
            </w:r>
          </w:p>
          <w:p w14:paraId="6E71F9A1" w14:textId="77777777" w:rsidR="006C2CD8" w:rsidRPr="001B75F7" w:rsidRDefault="001B75F7" w:rsidP="001B75F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</w:pPr>
            <w:r w:rsidRPr="001B75F7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>Modele i techniki rozwiązywania problemów w pracy naukowo-badawczej : ćwiczenia / W. Jerzy Wesołowski. - Warszawa : Prywatna Wyższa Szkoła Handlowa, 1997</w:t>
            </w:r>
          </w:p>
        </w:tc>
      </w:tr>
      <w:tr w:rsidR="006C2CD8" w14:paraId="017CD2A0" w14:textId="77777777" w:rsidTr="001413B0">
        <w:trPr>
          <w:trHeight w:val="40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1C62484F" w14:textId="4641AF40" w:rsidR="006C2CD8" w:rsidRPr="001B75F7" w:rsidRDefault="006C2CD8">
            <w:pPr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1B75F7">
              <w:rPr>
                <w:rFonts w:ascii="Times New Roman" w:eastAsia="Times New Roman" w:hAnsi="Times New Roman"/>
                <w:b/>
                <w:bCs/>
                <w:lang w:eastAsia="pl-PL"/>
              </w:rPr>
              <w:lastRenderedPageBreak/>
              <w:t xml:space="preserve">CELE, TREŚCI I EFEKTY </w:t>
            </w:r>
            <w:r w:rsidR="00D21EB0">
              <w:rPr>
                <w:rFonts w:ascii="Times New Roman" w:eastAsia="Times New Roman" w:hAnsi="Times New Roman"/>
                <w:b/>
                <w:bCs/>
                <w:lang w:eastAsia="pl-PL"/>
              </w:rPr>
              <w:t>UCZENIA SIĘ</w:t>
            </w:r>
          </w:p>
        </w:tc>
      </w:tr>
      <w:tr w:rsidR="006C2CD8" w14:paraId="65F3C5DD" w14:textId="77777777" w:rsidTr="001413B0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2CA8E206" w14:textId="77777777" w:rsidR="006C2CD8" w:rsidRPr="001B75F7" w:rsidRDefault="006C2CD8">
            <w:pPr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1B75F7">
              <w:rPr>
                <w:rFonts w:ascii="Times New Roman" w:eastAsia="Times New Roman" w:hAnsi="Times New Roman"/>
                <w:b/>
                <w:bCs/>
                <w:lang w:eastAsia="pl-PL"/>
              </w:rPr>
              <w:t>Cele przedmiotu</w:t>
            </w:r>
          </w:p>
        </w:tc>
      </w:tr>
      <w:tr w:rsidR="001B75F7" w14:paraId="6C6D0D4E" w14:textId="77777777" w:rsidTr="001413B0">
        <w:trPr>
          <w:trHeight w:val="300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3FA91C7" w14:textId="77777777" w:rsidR="001B75F7" w:rsidRDefault="001B75F7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C1</w:t>
            </w:r>
          </w:p>
        </w:tc>
        <w:tc>
          <w:tcPr>
            <w:tcW w:w="8505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4EB76366" w14:textId="77777777" w:rsidR="001B75F7" w:rsidRPr="001B75F7" w:rsidRDefault="001B75F7" w:rsidP="001B75F7">
            <w:pPr>
              <w:jc w:val="both"/>
              <w:rPr>
                <w:rFonts w:ascii="Times New Roman" w:hAnsi="Times New Roman"/>
                <w:sz w:val="20"/>
              </w:rPr>
            </w:pPr>
            <w:r w:rsidRPr="001B75F7">
              <w:rPr>
                <w:rFonts w:ascii="Times New Roman" w:hAnsi="Times New Roman"/>
                <w:sz w:val="20"/>
              </w:rPr>
              <w:t xml:space="preserve">Zapoznanie studenta z formalnymi aspektami projektowania badania </w:t>
            </w:r>
          </w:p>
        </w:tc>
      </w:tr>
      <w:tr w:rsidR="001B75F7" w14:paraId="1A39C2C1" w14:textId="77777777" w:rsidTr="001413B0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EA44D97" w14:textId="77777777" w:rsidR="001B75F7" w:rsidRDefault="001B75F7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C2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70417531" w14:textId="77777777" w:rsidR="001B75F7" w:rsidRPr="001B75F7" w:rsidRDefault="001B75F7" w:rsidP="001B75F7">
            <w:pPr>
              <w:jc w:val="both"/>
              <w:rPr>
                <w:rFonts w:ascii="Times New Roman" w:hAnsi="Times New Roman"/>
                <w:sz w:val="20"/>
              </w:rPr>
            </w:pPr>
            <w:r w:rsidRPr="001B75F7">
              <w:rPr>
                <w:rFonts w:ascii="Times New Roman" w:hAnsi="Times New Roman"/>
                <w:sz w:val="20"/>
              </w:rPr>
              <w:t xml:space="preserve">Zapoznanie studenta z podstawowymi metodami badawczymi studiowanej dziedziny naukowej </w:t>
            </w:r>
          </w:p>
        </w:tc>
      </w:tr>
      <w:tr w:rsidR="001B75F7" w14:paraId="7BAE082D" w14:textId="77777777" w:rsidTr="001413B0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4F11399" w14:textId="77777777" w:rsidR="001B75F7" w:rsidRDefault="001B75F7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C3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1F8991E0" w14:textId="77777777" w:rsidR="001B75F7" w:rsidRPr="001B75F7" w:rsidRDefault="001B75F7" w:rsidP="001B75F7">
            <w:pPr>
              <w:jc w:val="both"/>
              <w:rPr>
                <w:rFonts w:ascii="Times New Roman" w:hAnsi="Times New Roman"/>
                <w:sz w:val="20"/>
              </w:rPr>
            </w:pPr>
            <w:r w:rsidRPr="001B75F7">
              <w:rPr>
                <w:rFonts w:ascii="Times New Roman" w:hAnsi="Times New Roman"/>
                <w:sz w:val="20"/>
              </w:rPr>
              <w:t xml:space="preserve">Zapoznanie studenta z oceną i analizą uzyskanych danych </w:t>
            </w:r>
          </w:p>
        </w:tc>
      </w:tr>
      <w:tr w:rsidR="006C2CD8" w14:paraId="6E92A674" w14:textId="77777777" w:rsidTr="001413B0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5E7CA354" w14:textId="77777777" w:rsidR="006C2CD8" w:rsidRPr="001B75F7" w:rsidRDefault="006C2CD8">
            <w:pPr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1B75F7">
              <w:rPr>
                <w:rFonts w:ascii="Times New Roman" w:eastAsia="Times New Roman" w:hAnsi="Times New Roman"/>
                <w:b/>
                <w:bCs/>
                <w:lang w:eastAsia="pl-PL"/>
              </w:rPr>
              <w:t>Treści programowe</w:t>
            </w:r>
          </w:p>
        </w:tc>
      </w:tr>
      <w:tr w:rsidR="006C2CD8" w14:paraId="65202BC8" w14:textId="77777777" w:rsidTr="001413B0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0B08A149" w14:textId="77777777" w:rsidR="006C2CD8" w:rsidRDefault="006C2CD8">
            <w:pPr>
              <w:jc w:val="center"/>
              <w:rPr>
                <w:rFonts w:ascii="Times New Roman" w:eastAsia="Times New Roman" w:hAnsi="Times New Roman"/>
                <w:b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lang w:eastAsia="pl-PL"/>
              </w:rPr>
              <w:t>FORMA WYKŁADOWA</w:t>
            </w:r>
          </w:p>
        </w:tc>
      </w:tr>
      <w:tr w:rsidR="006C2CD8" w14:paraId="15474859" w14:textId="77777777" w:rsidTr="001413B0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E3C95B0" w14:textId="77777777" w:rsidR="006C2CD8" w:rsidRDefault="006469C2" w:rsidP="00F27B84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1.Charakterystyka metody naukowej. 2. P</w:t>
            </w:r>
            <w:r w:rsidRPr="006469C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rojektowanie procesu bad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awczego – podstawowe informacje. 3.</w:t>
            </w:r>
            <w:r w:rsidR="00F27B8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6469C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Charakterystyka najpowszechni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ej stosowanych metod badawczych. 4. </w:t>
            </w:r>
            <w:r w:rsidRPr="006469C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Analiza danych i wnioskowanie</w:t>
            </w:r>
            <w:r w:rsidR="00F27B8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</w:tr>
      <w:tr w:rsidR="006C2CD8" w14:paraId="7A2D679A" w14:textId="77777777" w:rsidTr="001413B0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6AAF35C7" w14:textId="555FD99E" w:rsidR="006C2CD8" w:rsidRDefault="006C2CD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Efekty </w:t>
            </w:r>
            <w:r w:rsidR="00D21EB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uczenia sie</w:t>
            </w:r>
          </w:p>
          <w:p w14:paraId="5EAEFD04" w14:textId="77777777" w:rsidR="006C2CD8" w:rsidRDefault="006C2CD8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  <w:t>Student, który zaliczył przedmiot potrafi</w:t>
            </w:r>
          </w:p>
        </w:tc>
      </w:tr>
      <w:tr w:rsidR="006E0D60" w14:paraId="2D84478A" w14:textId="77777777" w:rsidTr="0056136A">
        <w:trPr>
          <w:trHeight w:val="51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AEC8764" w14:textId="77777777" w:rsidR="006E0D60" w:rsidRDefault="006E0D6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Numer efektu</w:t>
            </w:r>
          </w:p>
        </w:tc>
        <w:tc>
          <w:tcPr>
            <w:tcW w:w="6380" w:type="dxa"/>
            <w:gridSpan w:val="11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F12D854" w14:textId="77777777" w:rsidR="006E0D60" w:rsidRDefault="006E0D6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WIEDZY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101CF8E" w14:textId="77777777" w:rsidR="006E0D60" w:rsidRDefault="006E0D60" w:rsidP="003A4F6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24"/>
                <w:lang w:eastAsia="pl-PL"/>
              </w:rPr>
              <w:t>Odniesienie do efektów kierunkowych</w:t>
            </w:r>
          </w:p>
        </w:tc>
      </w:tr>
      <w:tr w:rsidR="006E0D60" w14:paraId="0F646339" w14:textId="77777777" w:rsidTr="009741D1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6B94183" w14:textId="77777777" w:rsidR="006E0D60" w:rsidRDefault="006E0D6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P_W01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C132A43" w14:textId="77777777" w:rsidR="006E0D60" w:rsidRPr="00F27B84" w:rsidRDefault="006E0D60" w:rsidP="00704923">
            <w:pPr>
              <w:rPr>
                <w:rFonts w:ascii="Times New Roman" w:hAnsi="Times New Roman"/>
                <w:sz w:val="20"/>
                <w:szCs w:val="20"/>
              </w:rPr>
            </w:pPr>
            <w:r w:rsidRPr="00F27B84">
              <w:rPr>
                <w:rFonts w:ascii="Times New Roman" w:hAnsi="Times New Roman"/>
                <w:sz w:val="20"/>
                <w:szCs w:val="20"/>
              </w:rPr>
              <w:t xml:space="preserve">wymienić formalne aspekty projektowania badania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64926DB" w14:textId="77777777" w:rsidR="006E0D60" w:rsidRDefault="006E0D60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E23C20">
              <w:rPr>
                <w:rFonts w:ascii="Times New Roman" w:eastAsia="Tahoma" w:hAnsi="Times New Roman"/>
                <w:sz w:val="20"/>
              </w:rPr>
              <w:t>K_W20</w:t>
            </w:r>
          </w:p>
        </w:tc>
      </w:tr>
      <w:tr w:rsidR="006E0D60" w14:paraId="63FA6FBF" w14:textId="77777777" w:rsidTr="009E4020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93F3602" w14:textId="77777777" w:rsidR="006E0D60" w:rsidRDefault="006E0D6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P_W02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907BC53" w14:textId="77777777" w:rsidR="006E0D60" w:rsidRPr="00F27B84" w:rsidRDefault="006E0D60" w:rsidP="00704923">
            <w:pPr>
              <w:rPr>
                <w:rFonts w:ascii="Times New Roman" w:hAnsi="Times New Roman"/>
                <w:sz w:val="20"/>
                <w:szCs w:val="20"/>
              </w:rPr>
            </w:pPr>
            <w:r w:rsidRPr="00F27B84">
              <w:rPr>
                <w:rFonts w:ascii="Times New Roman" w:hAnsi="Times New Roman"/>
                <w:sz w:val="20"/>
                <w:szCs w:val="20"/>
              </w:rPr>
              <w:t xml:space="preserve">wymienić podstawowe metody badawcze i techniki pozyskiwania danych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8D08E93" w14:textId="77777777" w:rsidR="006E0D60" w:rsidRDefault="006E0D60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E23C20">
              <w:rPr>
                <w:rFonts w:ascii="Times New Roman" w:eastAsia="Tahoma" w:hAnsi="Times New Roman"/>
                <w:sz w:val="20"/>
              </w:rPr>
              <w:t>K_W20</w:t>
            </w:r>
          </w:p>
        </w:tc>
      </w:tr>
      <w:tr w:rsidR="006E0D60" w14:paraId="45B5796A" w14:textId="77777777" w:rsidTr="008149D8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99DE421" w14:textId="77777777" w:rsidR="006E0D60" w:rsidRDefault="006E0D6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P_W03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945957C" w14:textId="77777777" w:rsidR="006E0D60" w:rsidRPr="00F27B84" w:rsidRDefault="006E0D60" w:rsidP="00704923">
            <w:pPr>
              <w:rPr>
                <w:rFonts w:ascii="Times New Roman" w:hAnsi="Times New Roman"/>
                <w:sz w:val="20"/>
                <w:szCs w:val="20"/>
              </w:rPr>
            </w:pPr>
            <w:r w:rsidRPr="00F27B84">
              <w:rPr>
                <w:rFonts w:ascii="Times New Roman" w:hAnsi="Times New Roman"/>
                <w:sz w:val="20"/>
                <w:szCs w:val="20"/>
              </w:rPr>
              <w:t xml:space="preserve">wskazać podstawowe sposoby analizy danych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D84AB88" w14:textId="77777777" w:rsidR="006E0D60" w:rsidRDefault="006E0D60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E23C20">
              <w:rPr>
                <w:rFonts w:ascii="Times New Roman" w:eastAsia="Tahoma" w:hAnsi="Times New Roman"/>
                <w:sz w:val="20"/>
              </w:rPr>
              <w:t>K_W20</w:t>
            </w:r>
          </w:p>
        </w:tc>
      </w:tr>
      <w:tr w:rsidR="005103CB" w14:paraId="3745FDDB" w14:textId="77777777" w:rsidTr="001413B0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5DFFBEC2" w14:textId="77777777" w:rsidR="005103CB" w:rsidRDefault="005103C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Kryteria oceny osiągniętych efektów</w:t>
            </w:r>
          </w:p>
        </w:tc>
      </w:tr>
    </w:tbl>
    <w:tbl>
      <w:tblPr>
        <w:tblStyle w:val="TableGrid"/>
        <w:tblW w:w="9498" w:type="dxa"/>
        <w:tblInd w:w="5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1134"/>
        <w:gridCol w:w="1985"/>
        <w:gridCol w:w="1984"/>
        <w:gridCol w:w="2127"/>
        <w:gridCol w:w="2268"/>
      </w:tblGrid>
      <w:tr w:rsidR="006C2CD8" w14:paraId="41621335" w14:textId="77777777" w:rsidTr="006C2CD8">
        <w:trPr>
          <w:trHeight w:val="4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288B2F" w14:textId="77777777" w:rsidR="006C2CD8" w:rsidRDefault="006C2CD8">
            <w:pPr>
              <w:jc w:val="center"/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Symbol </w:t>
            </w:r>
          </w:p>
          <w:p w14:paraId="15704EA3" w14:textId="77777777" w:rsidR="006C2CD8" w:rsidRDefault="006C2CD8">
            <w:pPr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efektu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857E69" w14:textId="77777777" w:rsidR="006C2CD8" w:rsidRDefault="006C2CD8">
            <w:pPr>
              <w:ind w:left="122" w:right="6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2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 xml:space="preserve">nie potrafi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4F48A6" w14:textId="77777777" w:rsidR="006C2CD8" w:rsidRDefault="006C2CD8">
            <w:pPr>
              <w:ind w:left="122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3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A30596" w14:textId="77777777" w:rsidR="006C2CD8" w:rsidRDefault="006C2CD8">
            <w:pPr>
              <w:ind w:left="124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4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1A19F1" w14:textId="77777777" w:rsidR="006C2CD8" w:rsidRDefault="006C2CD8">
            <w:pPr>
              <w:ind w:left="194" w:right="133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5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</w:tr>
      <w:tr w:rsidR="00E23C20" w14:paraId="3E2329F0" w14:textId="77777777" w:rsidTr="00E23C20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87BE3B" w14:textId="77777777" w:rsidR="00E23C20" w:rsidRDefault="00E23C20">
            <w:pPr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P_W01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9BF70" w14:textId="77777777" w:rsidR="00E23C20" w:rsidRPr="00E23C20" w:rsidRDefault="00E23C20" w:rsidP="00522338">
            <w:pPr>
              <w:jc w:val="both"/>
              <w:rPr>
                <w:rFonts w:ascii="Times New Roman" w:hAnsi="Times New Roman"/>
              </w:rPr>
            </w:pPr>
            <w:r w:rsidRPr="00E23C20">
              <w:rPr>
                <w:rFonts w:ascii="Times New Roman" w:eastAsia="Tahoma" w:hAnsi="Times New Roman"/>
                <w:sz w:val="18"/>
              </w:rPr>
              <w:t xml:space="preserve">w opisie przykładowej procedury badawczej poprawnie wymienić etapów badania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21C01" w14:textId="77777777" w:rsidR="00E23C20" w:rsidRPr="00E23C20" w:rsidRDefault="00E23C20" w:rsidP="00E23C20">
            <w:pPr>
              <w:ind w:right="28"/>
              <w:jc w:val="both"/>
              <w:rPr>
                <w:rFonts w:ascii="Times New Roman" w:hAnsi="Times New Roman"/>
              </w:rPr>
            </w:pPr>
            <w:r w:rsidRPr="00E23C20">
              <w:rPr>
                <w:rFonts w:ascii="Times New Roman" w:eastAsia="Tahoma" w:hAnsi="Times New Roman"/>
                <w:sz w:val="18"/>
              </w:rPr>
              <w:t xml:space="preserve">w opisie przykładowej </w:t>
            </w:r>
          </w:p>
          <w:p w14:paraId="6E0936FD" w14:textId="77777777" w:rsidR="00E23C20" w:rsidRPr="00E23C20" w:rsidRDefault="00E23C20" w:rsidP="00E23C20">
            <w:pPr>
              <w:ind w:right="30"/>
              <w:jc w:val="both"/>
              <w:rPr>
                <w:rFonts w:ascii="Times New Roman" w:hAnsi="Times New Roman"/>
              </w:rPr>
            </w:pPr>
            <w:r w:rsidRPr="00E23C20">
              <w:rPr>
                <w:rFonts w:ascii="Times New Roman" w:eastAsia="Tahoma" w:hAnsi="Times New Roman"/>
                <w:sz w:val="18"/>
              </w:rPr>
              <w:t xml:space="preserve">procedury badawczej </w:t>
            </w:r>
          </w:p>
          <w:p w14:paraId="728F85F0" w14:textId="77777777" w:rsidR="00E23C20" w:rsidRPr="00E23C20" w:rsidRDefault="00E23C20" w:rsidP="00E23C20">
            <w:pPr>
              <w:jc w:val="both"/>
              <w:rPr>
                <w:rFonts w:ascii="Times New Roman" w:hAnsi="Times New Roman"/>
              </w:rPr>
            </w:pPr>
            <w:r w:rsidRPr="00E23C20">
              <w:rPr>
                <w:rFonts w:ascii="Times New Roman" w:eastAsia="Tahoma" w:hAnsi="Times New Roman"/>
                <w:sz w:val="18"/>
              </w:rPr>
              <w:t xml:space="preserve">poprawnie wymienić 50% etapów badania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2361C" w14:textId="77777777" w:rsidR="00E23C20" w:rsidRPr="00E23C20" w:rsidRDefault="00E23C20" w:rsidP="00522338">
            <w:pPr>
              <w:ind w:right="28"/>
              <w:jc w:val="both"/>
              <w:rPr>
                <w:rFonts w:ascii="Times New Roman" w:hAnsi="Times New Roman"/>
              </w:rPr>
            </w:pPr>
            <w:r w:rsidRPr="00E23C20">
              <w:rPr>
                <w:rFonts w:ascii="Times New Roman" w:eastAsia="Tahoma" w:hAnsi="Times New Roman"/>
                <w:sz w:val="18"/>
              </w:rPr>
              <w:t xml:space="preserve">w opisie przykładowej procedury badawczej poprawnie wymienić 75% etapów badania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295A1" w14:textId="77777777" w:rsidR="00E23C20" w:rsidRPr="00E23C20" w:rsidRDefault="00E23C20" w:rsidP="00522338">
            <w:pPr>
              <w:jc w:val="both"/>
              <w:rPr>
                <w:rFonts w:ascii="Times New Roman" w:hAnsi="Times New Roman"/>
              </w:rPr>
            </w:pPr>
            <w:r w:rsidRPr="00E23C20">
              <w:rPr>
                <w:rFonts w:ascii="Times New Roman" w:eastAsia="Tahoma" w:hAnsi="Times New Roman"/>
                <w:sz w:val="18"/>
              </w:rPr>
              <w:t xml:space="preserve">w opisie przykładowej procedury badawczej poprawnie wymienić 100% etapów badania </w:t>
            </w:r>
          </w:p>
        </w:tc>
      </w:tr>
      <w:tr w:rsidR="00E23C20" w14:paraId="5103E920" w14:textId="77777777" w:rsidTr="00522338">
        <w:trPr>
          <w:trHeight w:val="105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CBDF8" w14:textId="77777777" w:rsidR="00E23C20" w:rsidRDefault="00E23C20">
            <w:pPr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P_W02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0AE82" w14:textId="77777777" w:rsidR="00E23C20" w:rsidRPr="00E23C20" w:rsidRDefault="00E23C20" w:rsidP="00E23C20">
            <w:pPr>
              <w:jc w:val="both"/>
              <w:rPr>
                <w:rFonts w:ascii="Times New Roman" w:hAnsi="Times New Roman"/>
              </w:rPr>
            </w:pPr>
            <w:r w:rsidRPr="00E23C20">
              <w:rPr>
                <w:rFonts w:ascii="Times New Roman" w:eastAsia="Tahoma" w:hAnsi="Times New Roman"/>
                <w:sz w:val="18"/>
              </w:rPr>
              <w:t xml:space="preserve">w opisie przykładowej procedury badawczej </w:t>
            </w:r>
          </w:p>
          <w:p w14:paraId="73937BC7" w14:textId="77777777" w:rsidR="00E23C20" w:rsidRPr="00E23C20" w:rsidRDefault="00E23C20" w:rsidP="00E23C20">
            <w:pPr>
              <w:jc w:val="both"/>
              <w:rPr>
                <w:rFonts w:ascii="Times New Roman" w:hAnsi="Times New Roman"/>
              </w:rPr>
            </w:pPr>
            <w:r w:rsidRPr="00E23C20">
              <w:rPr>
                <w:rFonts w:ascii="Times New Roman" w:eastAsia="Tahoma" w:hAnsi="Times New Roman"/>
                <w:sz w:val="18"/>
              </w:rPr>
              <w:t xml:space="preserve">poprawnie wskazać metodę i technikę badawczą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0773A" w14:textId="77777777" w:rsidR="00E23C20" w:rsidRPr="00E23C20" w:rsidRDefault="00E23C20" w:rsidP="008510E8">
            <w:pPr>
              <w:ind w:right="28"/>
              <w:jc w:val="both"/>
              <w:rPr>
                <w:rFonts w:ascii="Times New Roman" w:hAnsi="Times New Roman"/>
              </w:rPr>
            </w:pPr>
            <w:r w:rsidRPr="00E23C20">
              <w:rPr>
                <w:rFonts w:ascii="Times New Roman" w:eastAsia="Tahoma" w:hAnsi="Times New Roman"/>
                <w:sz w:val="18"/>
              </w:rPr>
              <w:t>w opisie przykładowej procedury badawczej</w:t>
            </w:r>
            <w:r w:rsidR="008510E8">
              <w:rPr>
                <w:rFonts w:ascii="Times New Roman" w:eastAsia="Tahoma" w:hAnsi="Times New Roman"/>
                <w:sz w:val="18"/>
              </w:rPr>
              <w:t xml:space="preserve"> </w:t>
            </w:r>
            <w:r w:rsidRPr="00E23C20">
              <w:rPr>
                <w:rFonts w:ascii="Times New Roman" w:eastAsia="Tahoma" w:hAnsi="Times New Roman"/>
                <w:sz w:val="18"/>
              </w:rPr>
              <w:t xml:space="preserve">poprawnie wskazać jedną </w:t>
            </w:r>
          </w:p>
          <w:p w14:paraId="38EAE8AD" w14:textId="77777777" w:rsidR="00E23C20" w:rsidRPr="00E23C20" w:rsidRDefault="00E23C20" w:rsidP="00522338">
            <w:pPr>
              <w:jc w:val="both"/>
              <w:rPr>
                <w:rFonts w:ascii="Times New Roman" w:hAnsi="Times New Roman"/>
              </w:rPr>
            </w:pPr>
            <w:r w:rsidRPr="00E23C20">
              <w:rPr>
                <w:rFonts w:ascii="Times New Roman" w:eastAsia="Tahoma" w:hAnsi="Times New Roman"/>
                <w:sz w:val="18"/>
              </w:rPr>
              <w:t xml:space="preserve">metodę i technikę badawczą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D1163" w14:textId="77777777" w:rsidR="00E23C20" w:rsidRPr="00E23C20" w:rsidRDefault="00E23C20" w:rsidP="00522338">
            <w:pPr>
              <w:jc w:val="both"/>
              <w:rPr>
                <w:rFonts w:ascii="Times New Roman" w:hAnsi="Times New Roman"/>
              </w:rPr>
            </w:pPr>
            <w:r w:rsidRPr="00E23C20">
              <w:rPr>
                <w:rFonts w:ascii="Times New Roman" w:eastAsia="Tahoma" w:hAnsi="Times New Roman"/>
                <w:sz w:val="18"/>
              </w:rPr>
              <w:t xml:space="preserve">w opisie przykładowej procedury badawczej poprawnie wskazać dwie metody i techniki badawcze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0C2F3" w14:textId="77777777" w:rsidR="00E23C20" w:rsidRPr="00E23C20" w:rsidRDefault="00E23C20" w:rsidP="00522338">
            <w:pPr>
              <w:jc w:val="both"/>
              <w:rPr>
                <w:rFonts w:ascii="Times New Roman" w:hAnsi="Times New Roman"/>
              </w:rPr>
            </w:pPr>
            <w:r w:rsidRPr="00E23C20">
              <w:rPr>
                <w:rFonts w:ascii="Times New Roman" w:eastAsia="Tahoma" w:hAnsi="Times New Roman"/>
                <w:sz w:val="18"/>
              </w:rPr>
              <w:t xml:space="preserve">w opisie przykładowej procedury badawczej poprawnie wskazać trzy metody i techniki badawcze </w:t>
            </w:r>
          </w:p>
        </w:tc>
      </w:tr>
      <w:tr w:rsidR="00E23C20" w14:paraId="4C2481E2" w14:textId="77777777" w:rsidTr="008510E8">
        <w:trPr>
          <w:trHeight w:val="22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134C6A" w14:textId="77777777" w:rsidR="00E23C20" w:rsidRDefault="00E23C20">
            <w:pPr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P_W03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7458A" w14:textId="77777777" w:rsidR="00E23C20" w:rsidRPr="00E23C20" w:rsidRDefault="00E23C20" w:rsidP="00E23C20">
            <w:pPr>
              <w:jc w:val="both"/>
              <w:rPr>
                <w:rFonts w:ascii="Times New Roman" w:hAnsi="Times New Roman"/>
              </w:rPr>
            </w:pPr>
            <w:r w:rsidRPr="00E23C20">
              <w:rPr>
                <w:rFonts w:ascii="Times New Roman" w:eastAsia="Tahoma" w:hAnsi="Times New Roman"/>
                <w:sz w:val="18"/>
              </w:rPr>
              <w:t xml:space="preserve">wskazać podstawowych sposobów analizy danych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3A077" w14:textId="77777777" w:rsidR="00E23C20" w:rsidRPr="00E23C20" w:rsidRDefault="00E23C20" w:rsidP="00522338">
            <w:pPr>
              <w:jc w:val="both"/>
              <w:rPr>
                <w:rFonts w:ascii="Times New Roman" w:hAnsi="Times New Roman"/>
              </w:rPr>
            </w:pPr>
            <w:r w:rsidRPr="00E23C20">
              <w:rPr>
                <w:rFonts w:ascii="Times New Roman" w:eastAsia="Tahoma" w:hAnsi="Times New Roman"/>
                <w:sz w:val="18"/>
              </w:rPr>
              <w:t xml:space="preserve">wskazać jeden podstawowy sposób analizy danych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FCD32" w14:textId="77777777" w:rsidR="00E23C20" w:rsidRPr="00E23C20" w:rsidRDefault="00E23C20" w:rsidP="00E23C20">
            <w:pPr>
              <w:ind w:left="5"/>
              <w:jc w:val="both"/>
              <w:rPr>
                <w:rFonts w:ascii="Times New Roman" w:hAnsi="Times New Roman"/>
              </w:rPr>
            </w:pPr>
            <w:r w:rsidRPr="00E23C20">
              <w:rPr>
                <w:rFonts w:ascii="Times New Roman" w:eastAsia="Tahoma" w:hAnsi="Times New Roman"/>
                <w:sz w:val="18"/>
              </w:rPr>
              <w:t xml:space="preserve">wskazać trzy podstawowe </w:t>
            </w:r>
          </w:p>
          <w:p w14:paraId="4FBFDA72" w14:textId="77777777" w:rsidR="00E23C20" w:rsidRPr="00E23C20" w:rsidRDefault="00E23C20" w:rsidP="00E23C20">
            <w:pPr>
              <w:ind w:left="96"/>
              <w:jc w:val="both"/>
              <w:rPr>
                <w:rFonts w:ascii="Times New Roman" w:hAnsi="Times New Roman"/>
              </w:rPr>
            </w:pPr>
            <w:r w:rsidRPr="00E23C20">
              <w:rPr>
                <w:rFonts w:ascii="Times New Roman" w:eastAsia="Tahoma" w:hAnsi="Times New Roman"/>
                <w:sz w:val="18"/>
              </w:rPr>
              <w:t xml:space="preserve">sposoby analizy danych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C14BE" w14:textId="77777777" w:rsidR="00E23C20" w:rsidRPr="00E23C20" w:rsidRDefault="00522338" w:rsidP="00522338">
            <w:pPr>
              <w:ind w:left="7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ahoma" w:hAnsi="Times New Roman"/>
                <w:sz w:val="18"/>
              </w:rPr>
              <w:t>wskazać pięć podstawo</w:t>
            </w:r>
            <w:r w:rsidR="00E23C20" w:rsidRPr="00E23C20">
              <w:rPr>
                <w:rFonts w:ascii="Times New Roman" w:eastAsia="Tahoma" w:hAnsi="Times New Roman"/>
                <w:sz w:val="18"/>
              </w:rPr>
              <w:t xml:space="preserve">wych sposobów analizy danych </w:t>
            </w:r>
          </w:p>
        </w:tc>
      </w:tr>
    </w:tbl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2126"/>
        <w:gridCol w:w="2127"/>
      </w:tblGrid>
      <w:tr w:rsidR="005F1637" w14:paraId="64CF5801" w14:textId="77777777" w:rsidTr="005F1637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14:paraId="2F97922B" w14:textId="77777777" w:rsidR="005F1637" w:rsidRDefault="005F1637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Obciążenie pracą studenta - bilans punktów ECTS</w:t>
            </w:r>
          </w:p>
        </w:tc>
      </w:tr>
      <w:tr w:rsidR="005F1637" w14:paraId="3162BDCD" w14:textId="77777777" w:rsidTr="005F1637">
        <w:trPr>
          <w:trHeight w:val="20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1701D25" w14:textId="77777777" w:rsidR="005F1637" w:rsidRDefault="005F1637">
            <w:pPr>
              <w:widowControl w:val="0"/>
              <w:spacing w:before="60" w:after="60" w:line="276" w:lineRule="auto"/>
              <w:jc w:val="center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AD4CE" w14:textId="77777777" w:rsidR="005F1637" w:rsidRDefault="005F1637">
            <w:pPr>
              <w:ind w:left="2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Obciążenie studenta </w:t>
            </w:r>
          </w:p>
        </w:tc>
      </w:tr>
      <w:tr w:rsidR="005F1637" w14:paraId="2C02807F" w14:textId="77777777" w:rsidTr="005F1637">
        <w:trPr>
          <w:trHeight w:val="1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418340B" w14:textId="77777777" w:rsidR="005F1637" w:rsidRDefault="005F1637">
            <w:pPr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16A48" w14:textId="77777777" w:rsidR="005F1637" w:rsidRDefault="005F1637">
            <w:pPr>
              <w:ind w:left="1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studia stacjonarne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70F4B" w14:textId="77777777" w:rsidR="005F1637" w:rsidRDefault="005F1637">
            <w:pPr>
              <w:widowControl w:val="0"/>
              <w:jc w:val="center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</w:rPr>
              <w:t>studia niestacjonarne</w:t>
            </w:r>
          </w:p>
        </w:tc>
      </w:tr>
      <w:tr w:rsidR="005F1637" w14:paraId="14FA4425" w14:textId="77777777" w:rsidTr="005F1637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85037" w14:textId="77777777" w:rsidR="005F1637" w:rsidRDefault="005F1637">
            <w:pPr>
              <w:widowControl w:val="0"/>
              <w:spacing w:before="60" w:after="60" w:line="276" w:lineRule="auto"/>
              <w:jc w:val="center"/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  <w:t>Godziny realizowane z bezpośrednim udziałem nauczyciela akademickiego:</w:t>
            </w:r>
          </w:p>
        </w:tc>
      </w:tr>
      <w:tr w:rsidR="005F1637" w14:paraId="469EA0D4" w14:textId="77777777" w:rsidTr="005F1637">
        <w:trPr>
          <w:trHeight w:val="2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0150426" w14:textId="77777777" w:rsidR="005F1637" w:rsidRDefault="005F1637">
            <w:pPr>
              <w:widowControl w:val="0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Wykłady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D154D" w14:textId="77777777" w:rsidR="005F1637" w:rsidRDefault="00BA464F" w:rsidP="00BA464F">
            <w:pPr>
              <w:widowControl w:val="0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20</w:t>
            </w:r>
            <w:r w:rsidR="00040E4A">
              <w:rPr>
                <w:rFonts w:ascii="Times New Roman" w:hAnsi="Times New Roman"/>
                <w:spacing w:val="-1"/>
                <w:sz w:val="20"/>
                <w:lang w:eastAsia="pl-PL"/>
              </w:rPr>
              <w:t>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6E93D" w14:textId="77777777" w:rsidR="005F1637" w:rsidRDefault="00040E4A">
            <w:pPr>
              <w:widowControl w:val="0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10h</w:t>
            </w:r>
          </w:p>
        </w:tc>
      </w:tr>
      <w:tr w:rsidR="005F1637" w14:paraId="3B33FBFF" w14:textId="77777777" w:rsidTr="005F1637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E8CAC6C" w14:textId="77777777" w:rsidR="005F1637" w:rsidRDefault="005F1637">
            <w:pPr>
              <w:widowControl w:val="0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 xml:space="preserve">Ćwiczenia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F890C" w14:textId="77777777" w:rsidR="005F1637" w:rsidRDefault="00BA749D">
            <w:pPr>
              <w:widowControl w:val="0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20</w:t>
            </w:r>
            <w:r w:rsidR="00040E4A">
              <w:rPr>
                <w:rFonts w:ascii="Times New Roman" w:hAnsi="Times New Roman"/>
                <w:spacing w:val="-1"/>
                <w:sz w:val="20"/>
                <w:lang w:eastAsia="pl-PL"/>
              </w:rPr>
              <w:t>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954B9" w14:textId="77777777" w:rsidR="005F1637" w:rsidRDefault="00040E4A">
            <w:pPr>
              <w:widowControl w:val="0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10h</w:t>
            </w:r>
          </w:p>
        </w:tc>
      </w:tr>
      <w:tr w:rsidR="005F1637" w14:paraId="19D13F4A" w14:textId="77777777" w:rsidTr="005F1637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45747B8" w14:textId="77777777" w:rsidR="005F1637" w:rsidRDefault="005F1637">
            <w:pPr>
              <w:widowControl w:val="0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Laboratorium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72EC4" w14:textId="77777777" w:rsidR="005F1637" w:rsidRDefault="005F1637">
            <w:pPr>
              <w:widowControl w:val="0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F5A3" w14:textId="77777777" w:rsidR="005F1637" w:rsidRDefault="005F1637">
            <w:pPr>
              <w:widowControl w:val="0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5F1637" w14:paraId="396B55F5" w14:textId="77777777" w:rsidTr="005F1637">
        <w:trPr>
          <w:trHeight w:val="1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B75C1E4" w14:textId="77777777" w:rsidR="005F1637" w:rsidRDefault="005F1637">
            <w:pPr>
              <w:widowControl w:val="0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C10A9" w14:textId="77777777" w:rsidR="005F1637" w:rsidRDefault="005F1637">
            <w:pPr>
              <w:widowControl w:val="0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7EC26" w14:textId="77777777" w:rsidR="005F1637" w:rsidRDefault="005F1637">
            <w:pPr>
              <w:widowControl w:val="0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5F1637" w14:paraId="5BDDDEE2" w14:textId="77777777" w:rsidTr="005F1637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5CD5DE9" w14:textId="77777777" w:rsidR="005F1637" w:rsidRDefault="005F1637">
            <w:pPr>
              <w:widowControl w:val="0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Praktyki zawodowe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89F8B" w14:textId="77777777" w:rsidR="005F1637" w:rsidRDefault="005F1637">
            <w:pPr>
              <w:widowControl w:val="0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608E" w14:textId="77777777" w:rsidR="005F1637" w:rsidRDefault="005F1637">
            <w:pPr>
              <w:widowControl w:val="0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5F1637" w14:paraId="7AB774DB" w14:textId="77777777" w:rsidTr="005F1637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C5FE3" w14:textId="77777777" w:rsidR="005F1637" w:rsidRDefault="005F1637">
            <w:pPr>
              <w:widowControl w:val="0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  <w:t>Praca własna studenta:</w:t>
            </w:r>
          </w:p>
        </w:tc>
      </w:tr>
      <w:tr w:rsidR="005F1637" w14:paraId="6935FE72" w14:textId="77777777" w:rsidTr="005F1637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B0AFD40" w14:textId="77777777" w:rsidR="005F1637" w:rsidRDefault="005F1637" w:rsidP="00040E4A">
            <w:pPr>
              <w:widowControl w:val="0"/>
              <w:ind w:left="-7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Samokształcenie studia literaturowe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7EA8" w14:textId="77777777" w:rsidR="005F1637" w:rsidRDefault="005F1637">
            <w:pPr>
              <w:widowControl w:val="0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1B6FE" w14:textId="77777777" w:rsidR="005F1637" w:rsidRDefault="005F1637">
            <w:pPr>
              <w:widowControl w:val="0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5F1637" w14:paraId="35C812C6" w14:textId="77777777" w:rsidTr="005F1637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76F42E4" w14:textId="77777777" w:rsidR="005F1637" w:rsidRDefault="005F1637" w:rsidP="00040E4A">
            <w:pPr>
              <w:widowControl w:val="0"/>
              <w:ind w:left="-7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Przygotowanie do zajęć praktycznych i konsultacje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5F8BF" w14:textId="77777777" w:rsidR="005F1637" w:rsidRDefault="006E0E0A" w:rsidP="00BA464F">
            <w:pPr>
              <w:widowControl w:val="0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</w:t>
            </w:r>
            <w:r w:rsidR="00BA464F">
              <w:rPr>
                <w:rFonts w:ascii="Times New Roman" w:hAnsi="Times New Roman"/>
                <w:spacing w:val="-1"/>
                <w:sz w:val="20"/>
                <w:lang w:eastAsia="pl-PL"/>
              </w:rPr>
              <w:t>0</w:t>
            </w: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A202" w14:textId="77777777" w:rsidR="005F1637" w:rsidRDefault="006E0E0A">
            <w:pPr>
              <w:widowControl w:val="0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20h</w:t>
            </w:r>
          </w:p>
        </w:tc>
      </w:tr>
      <w:tr w:rsidR="005F1637" w14:paraId="44BC2B26" w14:textId="77777777" w:rsidTr="005F1637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7850D12" w14:textId="77777777" w:rsidR="005F1637" w:rsidRDefault="005F1637">
            <w:pPr>
              <w:widowControl w:val="0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 xml:space="preserve">Przygotowanie się do zaliczenia zajęć dydaktycznych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34EE5" w14:textId="77777777" w:rsidR="005F1637" w:rsidRDefault="00BA749D">
            <w:pPr>
              <w:widowControl w:val="0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5</w:t>
            </w:r>
            <w:r w:rsidR="006E0E0A">
              <w:rPr>
                <w:rFonts w:ascii="Times New Roman" w:hAnsi="Times New Roman"/>
                <w:spacing w:val="-1"/>
                <w:sz w:val="20"/>
                <w:lang w:eastAsia="pl-PL"/>
              </w:rPr>
              <w:t>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67B7C" w14:textId="77777777" w:rsidR="005F1637" w:rsidRDefault="006E0E0A">
            <w:pPr>
              <w:widowControl w:val="0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10h</w:t>
            </w:r>
          </w:p>
        </w:tc>
      </w:tr>
      <w:tr w:rsidR="005F1637" w14:paraId="29A4D1C1" w14:textId="77777777" w:rsidTr="005F1637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02840" w14:textId="77777777" w:rsidR="005F1637" w:rsidRDefault="005F1637">
            <w:pPr>
              <w:widowControl w:val="0"/>
              <w:jc w:val="center"/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  <w:t>Bilans punktów ECTS</w:t>
            </w:r>
          </w:p>
        </w:tc>
      </w:tr>
      <w:tr w:rsidR="005F1637" w14:paraId="7D333B55" w14:textId="77777777" w:rsidTr="005F1637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30F9CED" w14:textId="77777777" w:rsidR="005F1637" w:rsidRDefault="005F1637">
            <w:pPr>
              <w:widowControl w:val="0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napToGrid w:val="0"/>
                <w:sz w:val="20"/>
                <w:lang w:eastAsia="pl-PL"/>
              </w:rPr>
              <w:t>Sumaryczne obciążenie pracą SUMA godzin/ECTS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40956" w14:textId="77777777" w:rsidR="005F1637" w:rsidRDefault="00040E4A">
            <w:pPr>
              <w:widowControl w:val="0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50h/2ECTS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70EE5" w14:textId="77777777" w:rsidR="005F1637" w:rsidRDefault="00040E4A">
            <w:pPr>
              <w:widowControl w:val="0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50h/2ECTS</w:t>
            </w:r>
          </w:p>
        </w:tc>
      </w:tr>
      <w:tr w:rsidR="005F1637" w14:paraId="402381F8" w14:textId="77777777" w:rsidTr="005F1637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1782B68" w14:textId="77777777" w:rsidR="005F1637" w:rsidRDefault="005F1637">
            <w:pPr>
              <w:widowControl w:val="0"/>
              <w:ind w:left="-57" w:right="-57"/>
              <w:jc w:val="both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napToGrid w:val="0"/>
                <w:sz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149D" w14:textId="77777777" w:rsidR="005F1637" w:rsidRDefault="00BA464F" w:rsidP="00BA464F">
            <w:pPr>
              <w:widowControl w:val="0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4</w:t>
            </w:r>
            <w:r w:rsidR="00D1636F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0</w:t>
            </w:r>
            <w:r w:rsidR="0026520C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h/ 1</w:t>
            </w:r>
            <w:r w:rsidR="00D1636F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,</w:t>
            </w: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6</w:t>
            </w:r>
            <w:r w:rsidR="0026520C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 xml:space="preserve">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1B116" w14:textId="77777777" w:rsidR="005F1637" w:rsidRDefault="0026520C">
            <w:pPr>
              <w:widowControl w:val="0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20h /0,8 ECTS</w:t>
            </w:r>
          </w:p>
        </w:tc>
      </w:tr>
      <w:tr w:rsidR="005F1637" w14:paraId="3882B221" w14:textId="77777777" w:rsidTr="005F1637">
        <w:trPr>
          <w:trHeight w:val="31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D3DCCEE" w14:textId="77777777" w:rsidR="005F1637" w:rsidRDefault="005F1637">
            <w:pPr>
              <w:widowControl w:val="0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Obciążenie studenta w ramach zajęć</w:t>
            </w: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 xml:space="preserve"> o charakterze praktycznym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B8507" w14:textId="77777777" w:rsidR="005F1637" w:rsidRDefault="00BA464F" w:rsidP="00BA464F">
            <w:pPr>
              <w:widowControl w:val="0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20</w:t>
            </w:r>
            <w:r w:rsidR="0026520C">
              <w:rPr>
                <w:rFonts w:ascii="Times New Roman" w:hAnsi="Times New Roman"/>
                <w:spacing w:val="-1"/>
                <w:sz w:val="20"/>
                <w:lang w:eastAsia="pl-PL"/>
              </w:rPr>
              <w:t>h+1</w:t>
            </w: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0</w:t>
            </w:r>
            <w:r w:rsidR="0026520C">
              <w:rPr>
                <w:rFonts w:ascii="Times New Roman" w:hAnsi="Times New Roman"/>
                <w:spacing w:val="-1"/>
                <w:sz w:val="20"/>
                <w:lang w:eastAsia="pl-PL"/>
              </w:rPr>
              <w:t>h/1,2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B2AB9" w14:textId="77777777" w:rsidR="005F1637" w:rsidRDefault="0026520C">
            <w:pPr>
              <w:widowControl w:val="0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10h+</w:t>
            </w:r>
            <w:r w:rsidR="00781F42">
              <w:rPr>
                <w:rFonts w:ascii="Times New Roman" w:hAnsi="Times New Roman"/>
                <w:spacing w:val="-1"/>
                <w:sz w:val="20"/>
                <w:lang w:eastAsia="pl-PL"/>
              </w:rPr>
              <w:t>20h/1,2 ECTS</w:t>
            </w:r>
          </w:p>
        </w:tc>
      </w:tr>
      <w:tr w:rsidR="005F1637" w14:paraId="1D94078C" w14:textId="77777777" w:rsidTr="005F1637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8F87B4D" w14:textId="77777777" w:rsidR="005F1637" w:rsidRDefault="005F1637">
            <w:pPr>
              <w:widowControl w:val="0"/>
              <w:ind w:left="-57" w:right="-57"/>
              <w:jc w:val="both"/>
              <w:rPr>
                <w:rFonts w:ascii="Times New Roman" w:hAnsi="Times New Roman"/>
                <w:spacing w:val="-6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pacing w:val="-6"/>
                <w:sz w:val="20"/>
                <w:lang w:eastAsia="pl-PL"/>
              </w:rPr>
              <w:t xml:space="preserve">Obciążenie studenta w ramach zajęć związanych </w:t>
            </w:r>
            <w:r>
              <w:rPr>
                <w:rFonts w:ascii="Times New Roman" w:hAnsi="Times New Roman"/>
                <w:spacing w:val="-6"/>
                <w:sz w:val="20"/>
                <w:lang w:eastAsia="pl-PL"/>
              </w:rPr>
              <w:t>z praktycznym przygotowaniem zawodowym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EE3F" w14:textId="77777777" w:rsidR="005F1637" w:rsidRDefault="00781F42">
            <w:pPr>
              <w:widowControl w:val="0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0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6C658" w14:textId="77777777" w:rsidR="005F1637" w:rsidRDefault="00781F42">
            <w:pPr>
              <w:widowControl w:val="0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0 ECTS</w:t>
            </w:r>
          </w:p>
        </w:tc>
      </w:tr>
    </w:tbl>
    <w:p w14:paraId="52F236B6" w14:textId="77777777" w:rsidR="00696C6B" w:rsidRDefault="00696C6B"/>
    <w:sectPr w:rsidR="00696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639799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40153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CA1"/>
    <w:rsid w:val="00040E4A"/>
    <w:rsid w:val="000817A2"/>
    <w:rsid w:val="001413B0"/>
    <w:rsid w:val="001B75F7"/>
    <w:rsid w:val="0026520C"/>
    <w:rsid w:val="003423CE"/>
    <w:rsid w:val="00423CA1"/>
    <w:rsid w:val="0049285B"/>
    <w:rsid w:val="005103CB"/>
    <w:rsid w:val="00522338"/>
    <w:rsid w:val="00531389"/>
    <w:rsid w:val="005F1637"/>
    <w:rsid w:val="00624FC7"/>
    <w:rsid w:val="006469C2"/>
    <w:rsid w:val="00696C6B"/>
    <w:rsid w:val="006C2CD8"/>
    <w:rsid w:val="006C5B27"/>
    <w:rsid w:val="006E0D60"/>
    <w:rsid w:val="006E0E0A"/>
    <w:rsid w:val="00781F42"/>
    <w:rsid w:val="00785C98"/>
    <w:rsid w:val="008510E8"/>
    <w:rsid w:val="008B6C9E"/>
    <w:rsid w:val="009E6C8B"/>
    <w:rsid w:val="00A01499"/>
    <w:rsid w:val="00AE5526"/>
    <w:rsid w:val="00BA464F"/>
    <w:rsid w:val="00BA749D"/>
    <w:rsid w:val="00D1636F"/>
    <w:rsid w:val="00D21EB0"/>
    <w:rsid w:val="00D25B16"/>
    <w:rsid w:val="00DA3E83"/>
    <w:rsid w:val="00DB1B01"/>
    <w:rsid w:val="00E23C20"/>
    <w:rsid w:val="00E46418"/>
    <w:rsid w:val="00E5297B"/>
    <w:rsid w:val="00EF2919"/>
    <w:rsid w:val="00F27B84"/>
    <w:rsid w:val="00FA496E"/>
    <w:rsid w:val="00FB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945FE"/>
  <w15:docId w15:val="{6BC5B4CE-FF76-4B5B-877E-538281621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919"/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29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919"/>
    <w:rPr>
      <w:rFonts w:ascii="Tahoma" w:eastAsia="Calibri" w:hAnsi="Tahoma" w:cs="Tahoma"/>
      <w:sz w:val="16"/>
      <w:szCs w:val="16"/>
    </w:rPr>
  </w:style>
  <w:style w:type="table" w:customStyle="1" w:styleId="TableGrid">
    <w:name w:val="TableGrid"/>
    <w:rsid w:val="006C2CD8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AE5526"/>
    <w:rPr>
      <w:rFonts w:asciiTheme="minorHAnsi" w:eastAsiaTheme="minorEastAsia" w:hAnsiTheme="minorHAnsi" w:cstheme="minorBidi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096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684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22</cp:revision>
  <dcterms:created xsi:type="dcterms:W3CDTF">2018-09-09T16:00:00Z</dcterms:created>
  <dcterms:modified xsi:type="dcterms:W3CDTF">2024-11-17T15:49:00Z</dcterms:modified>
</cp:coreProperties>
</file>